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C2066" w14:textId="77777777" w:rsidR="00715843" w:rsidRPr="00F82804" w:rsidRDefault="00715843" w:rsidP="00A57B25">
      <w:pPr>
        <w:spacing w:before="120"/>
        <w:ind w:left="720" w:hanging="720"/>
        <w:jc w:val="center"/>
        <w:rPr>
          <w:b/>
          <w:sz w:val="32"/>
        </w:rPr>
      </w:pPr>
      <w:r w:rsidRPr="00F82804">
        <w:rPr>
          <w:b/>
          <w:sz w:val="32"/>
        </w:rPr>
        <w:t>Summer Programs East Asian Concentration (SPEAC)</w:t>
      </w:r>
    </w:p>
    <w:p w14:paraId="2843CB5D" w14:textId="77777777" w:rsidR="00743CF2" w:rsidRPr="008C0483" w:rsidRDefault="00F747FF" w:rsidP="00743CF2">
      <w:pPr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2014</w:t>
      </w:r>
      <w:r w:rsidR="00F82804">
        <w:rPr>
          <w:b/>
          <w:bCs/>
          <w:spacing w:val="10"/>
          <w:sz w:val="28"/>
          <w:szCs w:val="28"/>
        </w:rPr>
        <w:t xml:space="preserve"> </w:t>
      </w:r>
      <w:r w:rsidR="00743CF2">
        <w:rPr>
          <w:b/>
          <w:bCs/>
          <w:spacing w:val="10"/>
          <w:sz w:val="28"/>
          <w:szCs w:val="28"/>
        </w:rPr>
        <w:t>Workshop</w:t>
      </w:r>
      <w:r w:rsidR="005B0A1E">
        <w:rPr>
          <w:b/>
          <w:bCs/>
          <w:spacing w:val="10"/>
          <w:sz w:val="28"/>
          <w:szCs w:val="28"/>
        </w:rPr>
        <w:t xml:space="preserve"> in Beginning Chinese</w:t>
      </w:r>
    </w:p>
    <w:p w14:paraId="4BDD6E40" w14:textId="77777777" w:rsidR="00743CF2" w:rsidRPr="008C0483" w:rsidRDefault="00743CF2" w:rsidP="00743CF2">
      <w:pPr>
        <w:jc w:val="center"/>
        <w:rPr>
          <w:sz w:val="22"/>
          <w:szCs w:val="22"/>
        </w:rPr>
      </w:pPr>
      <w:r w:rsidRPr="008C0483">
        <w:rPr>
          <w:sz w:val="22"/>
          <w:szCs w:val="22"/>
        </w:rPr>
        <w:t>Department of East Asian Languages and Literatures</w:t>
      </w:r>
    </w:p>
    <w:p w14:paraId="08DB6153" w14:textId="77777777" w:rsidR="00743CF2" w:rsidRPr="008C0483" w:rsidRDefault="00743CF2" w:rsidP="00743CF2">
      <w:pPr>
        <w:jc w:val="center"/>
        <w:rPr>
          <w:sz w:val="22"/>
          <w:szCs w:val="22"/>
        </w:rPr>
      </w:pPr>
      <w:r w:rsidRPr="008C0483">
        <w:rPr>
          <w:sz w:val="22"/>
          <w:szCs w:val="22"/>
        </w:rPr>
        <w:t>National East Asian Language Resource Center</w:t>
      </w:r>
    </w:p>
    <w:p w14:paraId="633158FC" w14:textId="77777777" w:rsidR="00743CF2" w:rsidRPr="008C0483" w:rsidRDefault="00743CF2" w:rsidP="00743CF2">
      <w:pPr>
        <w:jc w:val="center"/>
        <w:rPr>
          <w:sz w:val="22"/>
          <w:szCs w:val="22"/>
        </w:rPr>
      </w:pPr>
      <w:r w:rsidRPr="008C0483">
        <w:rPr>
          <w:sz w:val="22"/>
          <w:szCs w:val="22"/>
        </w:rPr>
        <w:t>East Asian Studies Center</w:t>
      </w:r>
    </w:p>
    <w:p w14:paraId="772F9F59" w14:textId="77777777" w:rsidR="00743CF2" w:rsidRPr="008C0483" w:rsidRDefault="00743CF2" w:rsidP="00743CF2">
      <w:pPr>
        <w:jc w:val="center"/>
        <w:rPr>
          <w:sz w:val="22"/>
          <w:szCs w:val="22"/>
        </w:rPr>
      </w:pPr>
      <w:r w:rsidRPr="008C0483">
        <w:rPr>
          <w:b/>
          <w:bCs/>
          <w:sz w:val="22"/>
          <w:szCs w:val="22"/>
        </w:rPr>
        <w:t>The Ohio State University</w:t>
      </w:r>
    </w:p>
    <w:p w14:paraId="7901176F" w14:textId="77777777" w:rsidR="00743CF2" w:rsidRPr="008C0483" w:rsidRDefault="00743CF2" w:rsidP="00743CF2">
      <w:pPr>
        <w:jc w:val="center"/>
        <w:rPr>
          <w:sz w:val="16"/>
          <w:szCs w:val="16"/>
        </w:rPr>
      </w:pPr>
    </w:p>
    <w:p w14:paraId="39ECF223" w14:textId="77777777" w:rsidR="00743CF2" w:rsidRPr="008C0483" w:rsidRDefault="00743CF2" w:rsidP="00743CF2">
      <w:pPr>
        <w:pBdr>
          <w:bottom w:val="double" w:sz="6" w:space="1" w:color="auto"/>
        </w:pBdr>
        <w:spacing w:line="360" w:lineRule="auto"/>
        <w:jc w:val="center"/>
        <w:rPr>
          <w:b/>
          <w:bCs/>
          <w:smallCaps/>
        </w:rPr>
      </w:pPr>
      <w:r w:rsidRPr="008C0483">
        <w:rPr>
          <w:b/>
          <w:bCs/>
          <w:smallCaps/>
        </w:rPr>
        <w:t>Application Form</w:t>
      </w:r>
    </w:p>
    <w:p w14:paraId="52120972" w14:textId="77777777" w:rsidR="00743CF2" w:rsidRPr="008C0483" w:rsidRDefault="00743CF2" w:rsidP="00357721">
      <w:pPr>
        <w:pStyle w:val="Title1"/>
        <w:spacing w:before="180"/>
        <w:ind w:left="-547"/>
        <w:rPr>
          <w:rFonts w:ascii="Times New Roman" w:hAnsi="Times New Roman" w:cs="Times New Roman"/>
        </w:rPr>
      </w:pPr>
      <w:r w:rsidRPr="008C0483">
        <w:rPr>
          <w:rFonts w:ascii="Times New Roman" w:hAnsi="Times New Roman" w:cs="Times New Roman"/>
        </w:rPr>
        <w:t>I.  Personal Information</w:t>
      </w:r>
    </w:p>
    <w:p w14:paraId="1901475D" w14:textId="77777777" w:rsidR="00743CF2" w:rsidRPr="008C0483" w:rsidRDefault="00743CF2" w:rsidP="001A28B1">
      <w:pPr>
        <w:tabs>
          <w:tab w:val="left" w:pos="5670"/>
          <w:tab w:val="left" w:pos="10080"/>
        </w:tabs>
        <w:spacing w:before="120"/>
        <w:jc w:val="both"/>
      </w:pPr>
      <w:r w:rsidRPr="008C0483">
        <w:t xml:space="preserve">1).  Name </w:t>
      </w:r>
      <w:r w:rsidRPr="008C0483">
        <w:rPr>
          <w:u w:val="single"/>
        </w:rPr>
        <w:tab/>
        <w:t xml:space="preserve"> </w:t>
      </w:r>
      <w:r w:rsidR="001A28B1">
        <w:t xml:space="preserve">      </w:t>
      </w:r>
      <w:r w:rsidRPr="008C0483">
        <w:t xml:space="preserve">Date of Birth </w:t>
      </w:r>
      <w:r>
        <w:rPr>
          <w:u w:val="single"/>
        </w:rPr>
        <w:t xml:space="preserve">            </w:t>
      </w:r>
      <w:r w:rsidRPr="008C0483">
        <w:rPr>
          <w:u w:val="single"/>
        </w:rPr>
        <w:tab/>
      </w:r>
    </w:p>
    <w:p w14:paraId="611B724E" w14:textId="77777777" w:rsidR="00743CF2" w:rsidRPr="008C0483" w:rsidRDefault="00743CF2" w:rsidP="001A28B1">
      <w:pPr>
        <w:tabs>
          <w:tab w:val="left" w:pos="540"/>
          <w:tab w:val="left" w:pos="1800"/>
          <w:tab w:val="left" w:pos="3420"/>
          <w:tab w:val="left" w:pos="4680"/>
          <w:tab w:val="left" w:pos="7380"/>
          <w:tab w:val="left" w:pos="9180"/>
        </w:tabs>
        <w:jc w:val="both"/>
      </w:pPr>
      <w:r w:rsidRPr="008C0483">
        <w:tab/>
        <w:t xml:space="preserve">              </w:t>
      </w:r>
      <w:r w:rsidRPr="008C0483">
        <w:rPr>
          <w:position w:val="12"/>
          <w:sz w:val="18"/>
          <w:szCs w:val="18"/>
        </w:rPr>
        <w:t xml:space="preserve">Last Nam              </w:t>
      </w:r>
      <w:r>
        <w:rPr>
          <w:position w:val="12"/>
          <w:sz w:val="18"/>
          <w:szCs w:val="18"/>
        </w:rPr>
        <w:t xml:space="preserve">     </w:t>
      </w:r>
      <w:r w:rsidRPr="008C0483">
        <w:rPr>
          <w:position w:val="12"/>
          <w:sz w:val="18"/>
          <w:szCs w:val="18"/>
        </w:rPr>
        <w:t xml:space="preserve">First Name               </w:t>
      </w:r>
      <w:r>
        <w:rPr>
          <w:position w:val="12"/>
          <w:sz w:val="18"/>
          <w:szCs w:val="18"/>
        </w:rPr>
        <w:t xml:space="preserve">      </w:t>
      </w:r>
      <w:r w:rsidRPr="008C0483">
        <w:rPr>
          <w:position w:val="12"/>
          <w:sz w:val="18"/>
          <w:szCs w:val="18"/>
        </w:rPr>
        <w:t xml:space="preserve"> Middle Name</w:t>
      </w:r>
      <w:r w:rsidRPr="008C0483">
        <w:rPr>
          <w:position w:val="12"/>
          <w:sz w:val="18"/>
          <w:szCs w:val="18"/>
        </w:rPr>
        <w:tab/>
        <w:t xml:space="preserve">     Month  / Date  /  Year</w:t>
      </w:r>
    </w:p>
    <w:p w14:paraId="74FD0B06" w14:textId="77777777" w:rsidR="00743CF2" w:rsidRPr="008C0483" w:rsidRDefault="00743CF2" w:rsidP="001A28B1">
      <w:pPr>
        <w:tabs>
          <w:tab w:val="left" w:pos="6390"/>
          <w:tab w:val="left" w:pos="7380"/>
          <w:tab w:val="left" w:pos="10080"/>
        </w:tabs>
        <w:spacing w:before="120"/>
        <w:jc w:val="both"/>
      </w:pPr>
      <w:r w:rsidRPr="008C0483">
        <w:t xml:space="preserve">2).  </w:t>
      </w:r>
      <w:r>
        <w:t xml:space="preserve">Last 4 digits of </w:t>
      </w:r>
      <w:r w:rsidRPr="008C0483">
        <w:t xml:space="preserve">U.S. Social Security Number   </w:t>
      </w:r>
      <w:r>
        <w:t>____________</w:t>
      </w:r>
      <w:proofErr w:type="gramStart"/>
      <w:r>
        <w:t xml:space="preserve">_   </w:t>
      </w:r>
      <w:r w:rsidR="001A28B1">
        <w:t xml:space="preserve">     </w:t>
      </w:r>
      <w:r w:rsidRPr="008C0483">
        <w:t>Sex</w:t>
      </w:r>
      <w:proofErr w:type="gramEnd"/>
      <w:r w:rsidRPr="008C0483">
        <w:t xml:space="preserve">:   Male  </w:t>
      </w:r>
      <w:r w:rsidR="007809DA" w:rsidRPr="008C048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C0483">
        <w:instrText xml:space="preserve"> FORMCHECKBOX </w:instrText>
      </w:r>
      <w:r w:rsidR="007809DA" w:rsidRPr="008C0483">
        <w:fldChar w:fldCharType="end"/>
      </w:r>
      <w:r w:rsidRPr="008C0483">
        <w:t xml:space="preserve"> Female </w:t>
      </w:r>
      <w:r w:rsidR="007809DA" w:rsidRPr="008C048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C0483">
        <w:instrText xml:space="preserve"> FORMCHECKBOX </w:instrText>
      </w:r>
      <w:r w:rsidR="007809DA" w:rsidRPr="008C0483">
        <w:fldChar w:fldCharType="end"/>
      </w:r>
      <w:r w:rsidRPr="008C0483">
        <w:t xml:space="preserve">  </w:t>
      </w:r>
      <w:r w:rsidRPr="008C0483">
        <w:tab/>
      </w:r>
    </w:p>
    <w:p w14:paraId="2A9CEC94" w14:textId="77777777" w:rsidR="00743CF2" w:rsidRPr="008C0483" w:rsidRDefault="00743CF2" w:rsidP="001A28B1">
      <w:pPr>
        <w:tabs>
          <w:tab w:val="left" w:pos="9990"/>
        </w:tabs>
        <w:spacing w:before="120"/>
        <w:jc w:val="both"/>
      </w:pPr>
      <w:r>
        <w:t>3</w:t>
      </w:r>
      <w:r w:rsidRPr="008C0483">
        <w:t xml:space="preserve">).  Current Mailing Address </w:t>
      </w:r>
      <w:r w:rsidRPr="008C0483">
        <w:rPr>
          <w:u w:val="single"/>
        </w:rPr>
        <w:tab/>
      </w:r>
    </w:p>
    <w:p w14:paraId="612CA5EE" w14:textId="77777777" w:rsidR="00743CF2" w:rsidRPr="008C0483" w:rsidRDefault="00743CF2" w:rsidP="001A28B1">
      <w:pPr>
        <w:tabs>
          <w:tab w:val="left" w:pos="3600"/>
          <w:tab w:val="left" w:pos="10080"/>
        </w:tabs>
        <w:spacing w:before="120"/>
        <w:jc w:val="both"/>
        <w:rPr>
          <w:u w:val="single"/>
        </w:rPr>
      </w:pPr>
      <w:r w:rsidRPr="008C0483">
        <w:t xml:space="preserve">City </w:t>
      </w:r>
      <w:r w:rsidRPr="008C0483">
        <w:rPr>
          <w:u w:val="single"/>
        </w:rPr>
        <w:t>_______________________</w:t>
      </w:r>
      <w:r w:rsidRPr="008C0483">
        <w:t xml:space="preserve"> </w:t>
      </w:r>
      <w:r w:rsidR="001A28B1">
        <w:t xml:space="preserve">  </w:t>
      </w:r>
      <w:r w:rsidRPr="008C0483">
        <w:t>State (Prefecture, Province, etc.) _______________________</w:t>
      </w:r>
    </w:p>
    <w:p w14:paraId="08E69632" w14:textId="77777777" w:rsidR="00743CF2" w:rsidRPr="008C0483" w:rsidRDefault="00743CF2" w:rsidP="001A28B1">
      <w:pPr>
        <w:tabs>
          <w:tab w:val="left" w:pos="3600"/>
          <w:tab w:val="left" w:pos="10080"/>
        </w:tabs>
        <w:spacing w:before="120"/>
        <w:jc w:val="both"/>
      </w:pPr>
      <w:r w:rsidRPr="008C0483">
        <w:t xml:space="preserve">Zip (Postal) Code </w:t>
      </w:r>
      <w:r w:rsidRPr="008C0483">
        <w:rPr>
          <w:u w:val="single"/>
        </w:rPr>
        <w:tab/>
      </w:r>
      <w:r w:rsidRPr="008C0483">
        <w:t xml:space="preserve"> </w:t>
      </w:r>
      <w:r w:rsidR="001A28B1">
        <w:t xml:space="preserve">     </w:t>
      </w:r>
      <w:r w:rsidRPr="008C0483">
        <w:t xml:space="preserve">Country </w:t>
      </w:r>
      <w:r w:rsidRPr="008C0483">
        <w:rPr>
          <w:u w:val="single"/>
        </w:rPr>
        <w:tab/>
      </w:r>
    </w:p>
    <w:p w14:paraId="111CC3E0" w14:textId="77777777" w:rsidR="00743CF2" w:rsidRPr="008C0483" w:rsidRDefault="00AF604C" w:rsidP="001A28B1">
      <w:pPr>
        <w:tabs>
          <w:tab w:val="left" w:pos="5400"/>
          <w:tab w:val="left" w:pos="10080"/>
        </w:tabs>
        <w:spacing w:before="120"/>
        <w:jc w:val="both"/>
      </w:pPr>
      <w:r>
        <w:t>4</w:t>
      </w:r>
      <w:r w:rsidR="00743CF2" w:rsidRPr="008C0483">
        <w:t xml:space="preserve">).  Telephone (home) </w:t>
      </w:r>
      <w:r w:rsidR="00743CF2" w:rsidRPr="008C0483">
        <w:rPr>
          <w:u w:val="single"/>
        </w:rPr>
        <w:tab/>
      </w:r>
      <w:r w:rsidR="00743CF2" w:rsidRPr="008C0483">
        <w:t xml:space="preserve"> Cell Phone</w:t>
      </w:r>
      <w:r w:rsidR="00743CF2" w:rsidRPr="008C0483">
        <w:rPr>
          <w:u w:val="single"/>
        </w:rPr>
        <w:tab/>
      </w:r>
    </w:p>
    <w:p w14:paraId="17931556" w14:textId="77777777" w:rsidR="00743CF2" w:rsidRPr="008C0483" w:rsidRDefault="00AF604C" w:rsidP="001A28B1">
      <w:pPr>
        <w:tabs>
          <w:tab w:val="left" w:pos="6480"/>
          <w:tab w:val="left" w:pos="9180"/>
        </w:tabs>
        <w:spacing w:before="120"/>
        <w:jc w:val="both"/>
      </w:pPr>
      <w:r>
        <w:t>5</w:t>
      </w:r>
      <w:r w:rsidR="00743CF2" w:rsidRPr="008C0483">
        <w:t xml:space="preserve">).  E-mail address </w:t>
      </w:r>
      <w:r w:rsidR="00743CF2" w:rsidRPr="008C0483">
        <w:rPr>
          <w:u w:val="single"/>
        </w:rPr>
        <w:tab/>
      </w:r>
      <w:r w:rsidR="00743CF2" w:rsidRPr="008C0483">
        <w:t xml:space="preserve"> </w:t>
      </w:r>
    </w:p>
    <w:p w14:paraId="00A6371F" w14:textId="77777777" w:rsidR="00743CF2" w:rsidRPr="008C0483" w:rsidRDefault="00AF604C" w:rsidP="001A28B1">
      <w:pPr>
        <w:tabs>
          <w:tab w:val="left" w:pos="4320"/>
          <w:tab w:val="left" w:pos="5580"/>
          <w:tab w:val="left" w:pos="10080"/>
        </w:tabs>
        <w:spacing w:before="120"/>
        <w:jc w:val="both"/>
      </w:pPr>
      <w:r>
        <w:rPr>
          <w:color w:val="000000"/>
        </w:rPr>
        <w:t>6</w:t>
      </w:r>
      <w:r w:rsidR="00743CF2" w:rsidRPr="008C0483">
        <w:rPr>
          <w:color w:val="000000"/>
        </w:rPr>
        <w:t xml:space="preserve">).  </w:t>
      </w:r>
      <w:r w:rsidR="001A28B1">
        <w:rPr>
          <w:color w:val="000000"/>
        </w:rPr>
        <w:t>What do you</w:t>
      </w:r>
      <w:r w:rsidR="005B0A1E">
        <w:rPr>
          <w:color w:val="000000"/>
        </w:rPr>
        <w:t xml:space="preserve"> consider to be</w:t>
      </w:r>
      <w:r w:rsidR="00743CF2" w:rsidRPr="008C0483">
        <w:rPr>
          <w:color w:val="000000"/>
        </w:rPr>
        <w:t xml:space="preserve"> your native language? </w:t>
      </w:r>
      <w:r w:rsidR="00743CF2" w:rsidRPr="008C0483">
        <w:rPr>
          <w:color w:val="000000"/>
        </w:rPr>
        <w:tab/>
      </w:r>
      <w:r w:rsidR="007809DA" w:rsidRPr="008C0483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43CF2" w:rsidRPr="008C0483">
        <w:rPr>
          <w:sz w:val="20"/>
        </w:rPr>
        <w:instrText xml:space="preserve"> FORMCHECKBOX </w:instrText>
      </w:r>
      <w:r w:rsidR="007809DA" w:rsidRPr="008C0483">
        <w:rPr>
          <w:sz w:val="20"/>
        </w:rPr>
      </w:r>
      <w:r w:rsidR="007809DA" w:rsidRPr="008C0483">
        <w:rPr>
          <w:sz w:val="20"/>
        </w:rPr>
        <w:fldChar w:fldCharType="end"/>
      </w:r>
      <w:r w:rsidR="00743CF2" w:rsidRPr="008C0483">
        <w:rPr>
          <w:color w:val="000000"/>
        </w:rPr>
        <w:t xml:space="preserve"> </w:t>
      </w:r>
      <w:r w:rsidR="005B0A1E">
        <w:rPr>
          <w:color w:val="000000"/>
        </w:rPr>
        <w:t xml:space="preserve">English </w:t>
      </w:r>
      <w:r w:rsidR="001A28B1">
        <w:rPr>
          <w:color w:val="000000"/>
        </w:rPr>
        <w:t xml:space="preserve"> </w:t>
      </w:r>
      <w:r w:rsidR="00743CF2" w:rsidRPr="008C0483">
        <w:rPr>
          <w:color w:val="000000"/>
        </w:rPr>
        <w:t xml:space="preserve"> </w:t>
      </w:r>
      <w:r w:rsidR="007809DA" w:rsidRPr="008C0483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43CF2" w:rsidRPr="008C0483">
        <w:rPr>
          <w:sz w:val="20"/>
        </w:rPr>
        <w:instrText xml:space="preserve"> FORMCHECKBOX </w:instrText>
      </w:r>
      <w:r w:rsidR="007809DA" w:rsidRPr="008C0483">
        <w:rPr>
          <w:sz w:val="20"/>
        </w:rPr>
      </w:r>
      <w:r w:rsidR="007809DA" w:rsidRPr="008C0483">
        <w:rPr>
          <w:sz w:val="20"/>
        </w:rPr>
        <w:fldChar w:fldCharType="end"/>
      </w:r>
      <w:r w:rsidR="005B0A1E">
        <w:rPr>
          <w:color w:val="000000"/>
        </w:rPr>
        <w:t xml:space="preserve"> Other (specify)</w:t>
      </w:r>
      <w:r w:rsidR="00743CF2" w:rsidRPr="008C0483">
        <w:rPr>
          <w:color w:val="000000"/>
        </w:rPr>
        <w:t xml:space="preserve"> </w:t>
      </w:r>
      <w:r w:rsidR="005B0A1E">
        <w:rPr>
          <w:color w:val="000000"/>
          <w:u w:val="single"/>
        </w:rPr>
        <w:tab/>
      </w:r>
    </w:p>
    <w:p w14:paraId="039D608E" w14:textId="77777777" w:rsidR="005B0A1E" w:rsidRDefault="005B0A1E" w:rsidP="001A28B1">
      <w:pPr>
        <w:tabs>
          <w:tab w:val="left" w:pos="7560"/>
          <w:tab w:val="left" w:pos="8460"/>
          <w:tab w:val="left" w:pos="9180"/>
        </w:tabs>
        <w:spacing w:before="120"/>
        <w:jc w:val="both"/>
      </w:pPr>
      <w:r>
        <w:t>7</w:t>
      </w:r>
      <w:r w:rsidR="00743CF2" w:rsidRPr="008C0483">
        <w:t xml:space="preserve">). What is your ethnic background? </w:t>
      </w:r>
      <w:r w:rsidR="00743CF2" w:rsidRPr="008C0483">
        <w:rPr>
          <w:sz w:val="18"/>
          <w:szCs w:val="18"/>
        </w:rPr>
        <w:t>(</w:t>
      </w:r>
      <w:r w:rsidR="00743CF2">
        <w:rPr>
          <w:sz w:val="18"/>
          <w:szCs w:val="18"/>
        </w:rPr>
        <w:t xml:space="preserve">OPTIONAL: </w:t>
      </w:r>
      <w:r w:rsidR="00743CF2" w:rsidRPr="008C0483">
        <w:rPr>
          <w:sz w:val="18"/>
          <w:szCs w:val="18"/>
        </w:rPr>
        <w:t xml:space="preserve">check one) </w:t>
      </w:r>
      <w:r w:rsidR="007809DA" w:rsidRPr="008C048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43CF2" w:rsidRPr="008C0483">
        <w:instrText xml:space="preserve"> FORMCHECKBOX </w:instrText>
      </w:r>
      <w:r w:rsidR="007809DA" w:rsidRPr="008C0483">
        <w:fldChar w:fldCharType="end"/>
      </w:r>
      <w:r w:rsidR="00743CF2" w:rsidRPr="008C0483">
        <w:t xml:space="preserve"> Black, non-Hispanic  </w:t>
      </w:r>
      <w:r w:rsidR="007809DA" w:rsidRPr="008C048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43CF2" w:rsidRPr="008C0483">
        <w:instrText xml:space="preserve"> FORMCHECKBOX </w:instrText>
      </w:r>
      <w:r w:rsidR="007809DA" w:rsidRPr="008C0483">
        <w:fldChar w:fldCharType="end"/>
      </w:r>
      <w:r w:rsidR="00743CF2" w:rsidRPr="008C0483">
        <w:t xml:space="preserve"> American Indian or Alaskan native   </w:t>
      </w:r>
      <w:r w:rsidR="007809DA" w:rsidRPr="008C048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43CF2" w:rsidRPr="008C0483">
        <w:instrText xml:space="preserve"> FORMCHECKBOX </w:instrText>
      </w:r>
      <w:r w:rsidR="007809DA" w:rsidRPr="008C0483">
        <w:fldChar w:fldCharType="end"/>
      </w:r>
      <w:r w:rsidR="00743CF2" w:rsidRPr="008C0483">
        <w:t xml:space="preserve"> Asian or Pacific Islander    </w:t>
      </w:r>
      <w:r w:rsidR="007809DA" w:rsidRPr="008C048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43CF2" w:rsidRPr="008C0483">
        <w:instrText xml:space="preserve"> FORMCHECKBOX </w:instrText>
      </w:r>
      <w:r w:rsidR="007809DA" w:rsidRPr="008C0483">
        <w:fldChar w:fldCharType="end"/>
      </w:r>
      <w:r w:rsidR="00743CF2" w:rsidRPr="008C0483">
        <w:t xml:space="preserve"> Hispanic    </w:t>
      </w:r>
      <w:r w:rsidR="007809DA" w:rsidRPr="008C048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43CF2" w:rsidRPr="008C0483">
        <w:instrText xml:space="preserve"> FORMCHECKBOX </w:instrText>
      </w:r>
      <w:r w:rsidR="007809DA" w:rsidRPr="008C0483">
        <w:fldChar w:fldCharType="end"/>
      </w:r>
      <w:r w:rsidR="00743CF2" w:rsidRPr="008C0483">
        <w:t xml:space="preserve"> White, non-Hispanic</w:t>
      </w:r>
    </w:p>
    <w:p w14:paraId="478DD538" w14:textId="77777777" w:rsidR="005B0A1E" w:rsidRPr="008C0483" w:rsidRDefault="005B0A1E" w:rsidP="001A28B1">
      <w:pPr>
        <w:tabs>
          <w:tab w:val="left" w:pos="9180"/>
        </w:tabs>
        <w:spacing w:before="120"/>
        <w:jc w:val="both"/>
      </w:pPr>
      <w:r>
        <w:t>8</w:t>
      </w:r>
      <w:r w:rsidRPr="008C0483">
        <w:t xml:space="preserve">). Emergency Contact (name) </w:t>
      </w:r>
      <w:r w:rsidRPr="008C0483">
        <w:rPr>
          <w:u w:val="single"/>
        </w:rPr>
        <w:tab/>
      </w:r>
    </w:p>
    <w:p w14:paraId="27399C12" w14:textId="77777777" w:rsidR="005B0A1E" w:rsidRPr="008C0483" w:rsidRDefault="005B0A1E" w:rsidP="001A28B1">
      <w:pPr>
        <w:tabs>
          <w:tab w:val="left" w:pos="4320"/>
          <w:tab w:val="left" w:pos="9180"/>
        </w:tabs>
        <w:spacing w:before="120"/>
        <w:jc w:val="both"/>
      </w:pPr>
      <w:r w:rsidRPr="008C0483">
        <w:t>Relationship (mother, etc.) _</w:t>
      </w:r>
      <w:r w:rsidRPr="008C0483">
        <w:rPr>
          <w:u w:val="single"/>
        </w:rPr>
        <w:tab/>
      </w:r>
      <w:r w:rsidRPr="008C0483">
        <w:t xml:space="preserve"> Phone </w:t>
      </w:r>
      <w:r w:rsidRPr="008C0483">
        <w:rPr>
          <w:u w:val="single"/>
        </w:rPr>
        <w:tab/>
      </w:r>
    </w:p>
    <w:p w14:paraId="68252724" w14:textId="77777777" w:rsidR="00743CF2" w:rsidRPr="008C0483" w:rsidRDefault="00A03851" w:rsidP="00357721">
      <w:pPr>
        <w:overflowPunct w:val="0"/>
        <w:autoSpaceDE w:val="0"/>
        <w:autoSpaceDN w:val="0"/>
        <w:adjustRightInd w:val="0"/>
        <w:spacing w:before="180"/>
        <w:ind w:left="-547"/>
        <w:textAlignment w:val="baseline"/>
      </w:pPr>
      <w:r>
        <w:rPr>
          <w:b/>
          <w:bCs/>
        </w:rPr>
        <w:t>I</w:t>
      </w:r>
      <w:r w:rsidR="00743CF2" w:rsidRPr="008C0483">
        <w:rPr>
          <w:b/>
          <w:bCs/>
        </w:rPr>
        <w:t>I. Educational background</w:t>
      </w:r>
      <w:r w:rsidR="00743CF2" w:rsidRPr="008C0483">
        <w:t xml:space="preserve"> </w:t>
      </w:r>
      <w:r w:rsidR="00743CF2" w:rsidRPr="008C0483">
        <w:rPr>
          <w:sz w:val="18"/>
          <w:szCs w:val="18"/>
        </w:rPr>
        <w:t>(List all post-secondary institutions attended, beginning with current or most recent)</w:t>
      </w:r>
    </w:p>
    <w:tbl>
      <w:tblPr>
        <w:tblW w:w="0" w:type="auto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1728"/>
        <w:gridCol w:w="1726"/>
        <w:gridCol w:w="1694"/>
        <w:gridCol w:w="900"/>
        <w:gridCol w:w="1440"/>
      </w:tblGrid>
      <w:tr w:rsidR="00743CF2" w:rsidRPr="008C0483" w14:paraId="03C2F412" w14:textId="77777777"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45B90A7" w14:textId="77777777" w:rsidR="00743CF2" w:rsidRPr="008C0483" w:rsidRDefault="00743CF2" w:rsidP="00743CF2">
            <w:pPr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>Institution (Name)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C94B2E" w14:textId="77777777" w:rsidR="00743CF2" w:rsidRPr="008C0483" w:rsidRDefault="00743CF2" w:rsidP="00743CF2">
            <w:pPr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 xml:space="preserve">Address </w:t>
            </w:r>
          </w:p>
          <w:p w14:paraId="00560EF0" w14:textId="77777777" w:rsidR="00743CF2" w:rsidRPr="008C0483" w:rsidRDefault="00743CF2" w:rsidP="00743CF2">
            <w:pPr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>(City, Country)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87BDF8" w14:textId="77777777" w:rsidR="00743CF2" w:rsidRPr="008C0483" w:rsidRDefault="00743CF2" w:rsidP="00743CF2">
            <w:pPr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>Dates Attended</w:t>
            </w:r>
          </w:p>
          <w:p w14:paraId="728F9016" w14:textId="77777777" w:rsidR="00743CF2" w:rsidRPr="008C0483" w:rsidRDefault="00743CF2" w:rsidP="00743CF2">
            <w:pPr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 xml:space="preserve">From (Mo/Yr) </w:t>
            </w:r>
          </w:p>
          <w:p w14:paraId="08977EAA" w14:textId="77777777" w:rsidR="00743CF2" w:rsidRPr="008C0483" w:rsidRDefault="00743CF2" w:rsidP="00743CF2">
            <w:pPr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>To (Mo/Yr)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E2F063" w14:textId="77777777" w:rsidR="00743CF2" w:rsidRPr="008C0483" w:rsidRDefault="00743CF2" w:rsidP="00743CF2">
            <w:pPr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>Major or Program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2CDB62" w14:textId="77777777" w:rsidR="00743CF2" w:rsidRPr="008C0483" w:rsidRDefault="00743CF2" w:rsidP="00743CF2">
            <w:pPr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>Degree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2E91B23" w14:textId="77777777" w:rsidR="00743CF2" w:rsidRPr="008C0483" w:rsidRDefault="00743CF2" w:rsidP="00743CF2">
            <w:pPr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>Date Received (Mo/Yr)</w:t>
            </w:r>
          </w:p>
        </w:tc>
      </w:tr>
      <w:tr w:rsidR="00743CF2" w:rsidRPr="008C0483" w14:paraId="4A9EAC15" w14:textId="77777777">
        <w:tc>
          <w:tcPr>
            <w:tcW w:w="223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1A0EA8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451C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1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033C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FA3F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240D8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4E5EFC" w14:textId="77777777" w:rsidR="00743CF2" w:rsidRPr="008C0483" w:rsidRDefault="00743CF2" w:rsidP="00743CF2">
            <w:pPr>
              <w:spacing w:before="120"/>
            </w:pPr>
          </w:p>
        </w:tc>
      </w:tr>
      <w:tr w:rsidR="00743CF2" w:rsidRPr="008C0483" w14:paraId="556E7AA7" w14:textId="77777777">
        <w:tc>
          <w:tcPr>
            <w:tcW w:w="22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3C86DB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689B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FF57A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03C4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43C2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4E2857" w14:textId="77777777" w:rsidR="00743CF2" w:rsidRPr="008C0483" w:rsidRDefault="00743CF2" w:rsidP="00743CF2">
            <w:pPr>
              <w:spacing w:before="120"/>
            </w:pPr>
          </w:p>
        </w:tc>
      </w:tr>
      <w:tr w:rsidR="00743CF2" w:rsidRPr="008C0483" w14:paraId="6F954B25" w14:textId="77777777">
        <w:tc>
          <w:tcPr>
            <w:tcW w:w="22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644BD6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0B30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FDFD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CAC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338C" w14:textId="77777777" w:rsidR="00743CF2" w:rsidRPr="008C0483" w:rsidRDefault="00743CF2" w:rsidP="00743CF2">
            <w:pPr>
              <w:spacing w:before="12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9685BB" w14:textId="77777777" w:rsidR="00743CF2" w:rsidRPr="008C0483" w:rsidRDefault="00743CF2" w:rsidP="00743CF2">
            <w:pPr>
              <w:spacing w:before="120"/>
            </w:pPr>
          </w:p>
        </w:tc>
      </w:tr>
    </w:tbl>
    <w:p w14:paraId="4D70C027" w14:textId="77777777" w:rsidR="00743CF2" w:rsidRPr="008C0483" w:rsidRDefault="00743CF2" w:rsidP="00357721">
      <w:pPr>
        <w:pStyle w:val="Title1"/>
        <w:spacing w:before="180"/>
        <w:ind w:left="-547"/>
        <w:rPr>
          <w:rFonts w:ascii="Times New Roman" w:hAnsi="Times New Roman" w:cs="Times New Roman"/>
        </w:rPr>
      </w:pPr>
      <w:r w:rsidRPr="008C0483">
        <w:rPr>
          <w:rFonts w:ascii="Times New Roman" w:hAnsi="Times New Roman" w:cs="Times New Roman"/>
        </w:rPr>
        <w:t>I</w:t>
      </w:r>
      <w:r w:rsidR="00A03851">
        <w:rPr>
          <w:rFonts w:ascii="Times New Roman" w:hAnsi="Times New Roman" w:cs="Times New Roman"/>
        </w:rPr>
        <w:t>II</w:t>
      </w:r>
      <w:r w:rsidRPr="008C0483">
        <w:rPr>
          <w:rFonts w:ascii="Times New Roman" w:hAnsi="Times New Roman" w:cs="Times New Roman"/>
        </w:rPr>
        <w:t xml:space="preserve">. </w:t>
      </w:r>
      <w:r w:rsidR="00A03851">
        <w:rPr>
          <w:rFonts w:ascii="Times New Roman" w:hAnsi="Times New Roman" w:cs="Times New Roman"/>
        </w:rPr>
        <w:t>Language background</w:t>
      </w:r>
    </w:p>
    <w:p w14:paraId="79887FCA" w14:textId="77777777" w:rsidR="00743CF2" w:rsidRPr="008C0483" w:rsidRDefault="005B0A1E" w:rsidP="00743CF2">
      <w:pPr>
        <w:spacing w:before="120"/>
      </w:pPr>
      <w:r>
        <w:t>P</w:t>
      </w:r>
      <w:r w:rsidR="00743CF2" w:rsidRPr="008C0483">
        <w:t xml:space="preserve">lease list the languages you have studied other than your native language.  Indicate (circle) your approximate level of competency: </w:t>
      </w:r>
      <w:r w:rsidR="00743CF2" w:rsidRPr="008C0483">
        <w:rPr>
          <w:sz w:val="18"/>
          <w:szCs w:val="18"/>
        </w:rPr>
        <w:t xml:space="preserve"> (1- poor, 2-fair, 3-good, 4-excellent)</w:t>
      </w:r>
    </w:p>
    <w:tbl>
      <w:tblPr>
        <w:tblW w:w="0" w:type="auto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44"/>
        <w:gridCol w:w="1962"/>
        <w:gridCol w:w="1944"/>
        <w:gridCol w:w="2070"/>
      </w:tblGrid>
      <w:tr w:rsidR="00743CF2" w:rsidRPr="008C0483" w14:paraId="3DFD9599" w14:textId="77777777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49B709B" w14:textId="77777777" w:rsidR="00743CF2" w:rsidRPr="008C0483" w:rsidRDefault="00743CF2" w:rsidP="00743CF2">
            <w:pPr>
              <w:spacing w:before="120"/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>Language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3BA67A" w14:textId="77777777" w:rsidR="00743CF2" w:rsidRPr="008C0483" w:rsidRDefault="00743CF2" w:rsidP="00743CF2">
            <w:pPr>
              <w:spacing w:before="120"/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>Speaking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6E6AB1" w14:textId="77777777" w:rsidR="00743CF2" w:rsidRPr="008C0483" w:rsidRDefault="00743CF2" w:rsidP="00743CF2">
            <w:pPr>
              <w:spacing w:before="120"/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>Listening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FFD002" w14:textId="77777777" w:rsidR="00743CF2" w:rsidRPr="008C0483" w:rsidRDefault="00743CF2" w:rsidP="00743CF2">
            <w:pPr>
              <w:spacing w:before="120"/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>Reading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DBB00D" w14:textId="77777777" w:rsidR="00743CF2" w:rsidRPr="008C0483" w:rsidRDefault="00743CF2" w:rsidP="00743CF2">
            <w:pPr>
              <w:spacing w:before="120"/>
              <w:jc w:val="center"/>
              <w:rPr>
                <w:sz w:val="20"/>
                <w:szCs w:val="20"/>
              </w:rPr>
            </w:pPr>
            <w:r w:rsidRPr="008C0483">
              <w:rPr>
                <w:sz w:val="20"/>
                <w:szCs w:val="20"/>
              </w:rPr>
              <w:t>Writing</w:t>
            </w:r>
          </w:p>
        </w:tc>
      </w:tr>
      <w:tr w:rsidR="00743CF2" w:rsidRPr="008C0483" w14:paraId="177921FE" w14:textId="77777777">
        <w:tc>
          <w:tcPr>
            <w:tcW w:w="18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60F53C" w14:textId="77777777" w:rsidR="00743CF2" w:rsidRPr="008C0483" w:rsidRDefault="00743CF2" w:rsidP="00743CF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D2CA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80F9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B862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E55EF8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</w:tr>
      <w:tr w:rsidR="00743CF2" w:rsidRPr="008C0483" w14:paraId="32C03883" w14:textId="77777777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19D535" w14:textId="77777777" w:rsidR="00743CF2" w:rsidRPr="008C0483" w:rsidRDefault="00743CF2" w:rsidP="00743CF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141F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8FC6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86B5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6DAE30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</w:tr>
      <w:tr w:rsidR="00743CF2" w:rsidRPr="008C0483" w14:paraId="130A461C" w14:textId="77777777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44C199" w14:textId="77777777" w:rsidR="00743CF2" w:rsidRPr="008C0483" w:rsidRDefault="00743CF2" w:rsidP="00743CF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D369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5244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BC7D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CDF3AE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</w:tr>
      <w:tr w:rsidR="00743CF2" w:rsidRPr="008C0483" w14:paraId="176692BE" w14:textId="77777777"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30693B" w14:textId="77777777" w:rsidR="00743CF2" w:rsidRPr="008C0483" w:rsidRDefault="00743CF2" w:rsidP="00743CF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41B3BB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98E8B8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24C83D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222AD7E" w14:textId="77777777" w:rsidR="00743CF2" w:rsidRPr="008C0483" w:rsidRDefault="007809DA" w:rsidP="00743CF2">
            <w:pPr>
              <w:spacing w:before="120"/>
              <w:rPr>
                <w:sz w:val="20"/>
                <w:szCs w:val="20"/>
              </w:rPr>
            </w:pP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1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2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>
              <w:rPr>
                <w:sz w:val="20"/>
                <w:szCs w:val="20"/>
              </w:rPr>
              <w:t xml:space="preserve">3 </w:t>
            </w:r>
            <w:r w:rsidRPr="008C0483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F2" w:rsidRPr="008C0483">
              <w:instrText xml:space="preserve"> FORMCHECKBOX </w:instrText>
            </w:r>
            <w:r w:rsidRPr="008C0483">
              <w:fldChar w:fldCharType="end"/>
            </w:r>
            <w:r w:rsidR="00743CF2" w:rsidRPr="008C0483">
              <w:rPr>
                <w:sz w:val="20"/>
                <w:szCs w:val="20"/>
              </w:rPr>
              <w:t>4</w:t>
            </w:r>
          </w:p>
        </w:tc>
      </w:tr>
    </w:tbl>
    <w:p w14:paraId="55183FF0" w14:textId="77777777" w:rsidR="00743CF2" w:rsidRPr="008C0483" w:rsidRDefault="00F82804" w:rsidP="00357721">
      <w:pPr>
        <w:pStyle w:val="Title1"/>
        <w:spacing w:before="180"/>
        <w:ind w:left="-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03851">
        <w:rPr>
          <w:rFonts w:ascii="Times New Roman" w:hAnsi="Times New Roman" w:cs="Times New Roman"/>
        </w:rPr>
        <w:lastRenderedPageBreak/>
        <w:t>IV</w:t>
      </w:r>
      <w:r w:rsidR="00743CF2">
        <w:rPr>
          <w:rFonts w:ascii="Times New Roman" w:hAnsi="Times New Roman" w:cs="Times New Roman"/>
        </w:rPr>
        <w:t xml:space="preserve">. </w:t>
      </w:r>
      <w:r w:rsidR="00743CF2" w:rsidRPr="008C0483">
        <w:rPr>
          <w:rFonts w:ascii="Times New Roman" w:hAnsi="Times New Roman" w:cs="Times New Roman"/>
        </w:rPr>
        <w:t>Statement of Intention and Signatures</w:t>
      </w:r>
    </w:p>
    <w:p w14:paraId="1E59CDE1" w14:textId="77777777" w:rsidR="004B074B" w:rsidRPr="008C0483" w:rsidRDefault="00743CF2" w:rsidP="004B074B">
      <w:pPr>
        <w:spacing w:before="120"/>
      </w:pPr>
      <w:r w:rsidRPr="008C0483">
        <w:rPr>
          <w:b/>
          <w:bCs/>
          <w:sz w:val="22"/>
          <w:szCs w:val="22"/>
        </w:rPr>
        <w:t xml:space="preserve">The </w:t>
      </w:r>
      <w:r w:rsidRPr="00A57B25">
        <w:rPr>
          <w:b/>
          <w:bCs/>
          <w:szCs w:val="22"/>
        </w:rPr>
        <w:t xml:space="preserve">SPEAC </w:t>
      </w:r>
      <w:r w:rsidR="001A28B1">
        <w:rPr>
          <w:b/>
          <w:bCs/>
          <w:szCs w:val="22"/>
        </w:rPr>
        <w:t xml:space="preserve">Workshop in Beginning </w:t>
      </w:r>
      <w:r w:rsidR="00A03851" w:rsidRPr="00A57B25">
        <w:rPr>
          <w:b/>
          <w:bCs/>
          <w:szCs w:val="22"/>
        </w:rPr>
        <w:t xml:space="preserve">Chinese </w:t>
      </w:r>
      <w:r w:rsidR="00A03851">
        <w:rPr>
          <w:b/>
          <w:bCs/>
          <w:sz w:val="22"/>
          <w:szCs w:val="22"/>
        </w:rPr>
        <w:t xml:space="preserve">is a non-residential, non-credit workshop. It </w:t>
      </w:r>
      <w:r w:rsidRPr="008C0483">
        <w:rPr>
          <w:b/>
          <w:bCs/>
          <w:sz w:val="22"/>
          <w:szCs w:val="22"/>
        </w:rPr>
        <w:t xml:space="preserve">requires </w:t>
      </w:r>
      <w:r w:rsidR="001A28B1">
        <w:rPr>
          <w:b/>
          <w:bCs/>
          <w:sz w:val="22"/>
          <w:szCs w:val="22"/>
        </w:rPr>
        <w:t>participants</w:t>
      </w:r>
      <w:r w:rsidRPr="008C0483">
        <w:rPr>
          <w:b/>
          <w:bCs/>
          <w:sz w:val="22"/>
          <w:szCs w:val="22"/>
        </w:rPr>
        <w:t xml:space="preserve"> to be in </w:t>
      </w:r>
      <w:r w:rsidR="008833D8">
        <w:rPr>
          <w:b/>
          <w:bCs/>
          <w:sz w:val="22"/>
          <w:szCs w:val="22"/>
        </w:rPr>
        <w:t xml:space="preserve">a 55-minute </w:t>
      </w:r>
      <w:r w:rsidR="00A03851">
        <w:rPr>
          <w:b/>
          <w:bCs/>
          <w:sz w:val="22"/>
          <w:szCs w:val="22"/>
        </w:rPr>
        <w:t>session</w:t>
      </w:r>
      <w:r w:rsidRPr="008C0483">
        <w:rPr>
          <w:b/>
          <w:bCs/>
          <w:sz w:val="22"/>
          <w:szCs w:val="22"/>
        </w:rPr>
        <w:t xml:space="preserve"> </w:t>
      </w:r>
      <w:r w:rsidR="00A03851">
        <w:rPr>
          <w:b/>
          <w:bCs/>
          <w:sz w:val="22"/>
          <w:szCs w:val="22"/>
        </w:rPr>
        <w:t>every day</w:t>
      </w:r>
      <w:r w:rsidR="008833D8">
        <w:rPr>
          <w:b/>
          <w:bCs/>
          <w:sz w:val="22"/>
          <w:szCs w:val="22"/>
        </w:rPr>
        <w:t>, Monday through Friday (except national holidays)</w:t>
      </w:r>
      <w:r w:rsidRPr="008C0483">
        <w:rPr>
          <w:b/>
          <w:bCs/>
          <w:sz w:val="22"/>
          <w:szCs w:val="22"/>
        </w:rPr>
        <w:t xml:space="preserve">, and to spend </w:t>
      </w:r>
      <w:r w:rsidR="001A28B1">
        <w:rPr>
          <w:b/>
          <w:bCs/>
          <w:sz w:val="22"/>
          <w:szCs w:val="22"/>
        </w:rPr>
        <w:t xml:space="preserve">about </w:t>
      </w:r>
      <w:r w:rsidR="00A03851">
        <w:rPr>
          <w:b/>
          <w:bCs/>
          <w:sz w:val="22"/>
          <w:szCs w:val="22"/>
        </w:rPr>
        <w:t>two hours daily</w:t>
      </w:r>
      <w:r w:rsidR="008833D8">
        <w:rPr>
          <w:b/>
          <w:bCs/>
          <w:sz w:val="22"/>
          <w:szCs w:val="22"/>
        </w:rPr>
        <w:t>,</w:t>
      </w:r>
      <w:r w:rsidR="00A03851">
        <w:rPr>
          <w:b/>
          <w:bCs/>
          <w:sz w:val="22"/>
          <w:szCs w:val="22"/>
        </w:rPr>
        <w:t xml:space="preserve"> </w:t>
      </w:r>
      <w:r w:rsidR="001A28B1">
        <w:rPr>
          <w:b/>
          <w:bCs/>
          <w:sz w:val="22"/>
          <w:szCs w:val="22"/>
        </w:rPr>
        <w:t>studying in preparation for the sessions</w:t>
      </w:r>
      <w:r w:rsidRPr="008C0483">
        <w:rPr>
          <w:b/>
          <w:bCs/>
          <w:sz w:val="22"/>
          <w:szCs w:val="22"/>
        </w:rPr>
        <w:t xml:space="preserve">. </w:t>
      </w:r>
      <w:r w:rsidR="00A03851">
        <w:rPr>
          <w:b/>
          <w:bCs/>
          <w:sz w:val="22"/>
          <w:szCs w:val="22"/>
        </w:rPr>
        <w:t xml:space="preserve">The Workshop does not provide any </w:t>
      </w:r>
      <w:r w:rsidR="008833D8">
        <w:rPr>
          <w:b/>
          <w:bCs/>
          <w:sz w:val="22"/>
          <w:szCs w:val="22"/>
        </w:rPr>
        <w:t>academic</w:t>
      </w:r>
      <w:r w:rsidR="00A03851">
        <w:rPr>
          <w:b/>
          <w:bCs/>
          <w:sz w:val="22"/>
          <w:szCs w:val="22"/>
        </w:rPr>
        <w:t xml:space="preserve"> credit. Participants</w:t>
      </w:r>
      <w:r w:rsidRPr="008C0483">
        <w:rPr>
          <w:b/>
          <w:bCs/>
          <w:sz w:val="22"/>
          <w:szCs w:val="22"/>
        </w:rPr>
        <w:t xml:space="preserve"> </w:t>
      </w:r>
      <w:r w:rsidR="00A03851">
        <w:rPr>
          <w:b/>
          <w:bCs/>
          <w:sz w:val="22"/>
          <w:szCs w:val="22"/>
        </w:rPr>
        <w:t>are required to obtain the course materials and responsible for their cost</w:t>
      </w:r>
      <w:r w:rsidRPr="008C0483">
        <w:rPr>
          <w:b/>
          <w:bCs/>
          <w:sz w:val="22"/>
          <w:szCs w:val="22"/>
        </w:rPr>
        <w:t xml:space="preserve">. </w:t>
      </w:r>
      <w:r w:rsidR="00A03851">
        <w:rPr>
          <w:b/>
          <w:bCs/>
          <w:sz w:val="22"/>
          <w:szCs w:val="22"/>
        </w:rPr>
        <w:t xml:space="preserve">Participants are not required to pay any instructional fees. </w:t>
      </w:r>
    </w:p>
    <w:p w14:paraId="763BF598" w14:textId="77777777" w:rsidR="00743CF2" w:rsidRPr="008C0483" w:rsidRDefault="00743CF2" w:rsidP="004B074B">
      <w:pPr>
        <w:jc w:val="both"/>
        <w:rPr>
          <w:b/>
          <w:bCs/>
          <w:sz w:val="22"/>
          <w:szCs w:val="22"/>
        </w:rPr>
      </w:pPr>
      <w:r w:rsidRPr="008C0483">
        <w:rPr>
          <w:b/>
          <w:bCs/>
          <w:spacing w:val="-4"/>
          <w:sz w:val="22"/>
          <w:szCs w:val="22"/>
        </w:rPr>
        <w:t xml:space="preserve">Participant’s failure to abide by these provisions may result in his/her </w:t>
      </w:r>
      <w:r w:rsidR="00A03851">
        <w:rPr>
          <w:b/>
          <w:bCs/>
          <w:spacing w:val="-4"/>
          <w:sz w:val="22"/>
          <w:szCs w:val="22"/>
        </w:rPr>
        <w:t>dismissal from the Workshop</w:t>
      </w:r>
      <w:r w:rsidR="00A57B25">
        <w:rPr>
          <w:b/>
          <w:bCs/>
          <w:spacing w:val="-4"/>
          <w:sz w:val="22"/>
          <w:szCs w:val="22"/>
        </w:rPr>
        <w:t>.</w:t>
      </w:r>
    </w:p>
    <w:p w14:paraId="7549C5A5" w14:textId="77777777" w:rsidR="00743CF2" w:rsidRPr="008C0483" w:rsidRDefault="00743CF2" w:rsidP="00743CF2">
      <w:pPr>
        <w:pStyle w:val="BodyText"/>
        <w:rPr>
          <w:sz w:val="22"/>
          <w:szCs w:val="22"/>
        </w:rPr>
      </w:pPr>
      <w:r w:rsidRPr="008C0483">
        <w:rPr>
          <w:sz w:val="22"/>
          <w:szCs w:val="22"/>
        </w:rPr>
        <w:t xml:space="preserve">I fully understand the nature of SPEAC </w:t>
      </w:r>
      <w:r w:rsidR="008833D8">
        <w:rPr>
          <w:sz w:val="22"/>
          <w:szCs w:val="22"/>
        </w:rPr>
        <w:t xml:space="preserve">Workshop in Beginning </w:t>
      </w:r>
      <w:r w:rsidR="00A03851">
        <w:rPr>
          <w:sz w:val="22"/>
          <w:szCs w:val="22"/>
        </w:rPr>
        <w:t xml:space="preserve">Chinese </w:t>
      </w:r>
      <w:r w:rsidRPr="008C0483">
        <w:rPr>
          <w:sz w:val="22"/>
          <w:szCs w:val="22"/>
        </w:rPr>
        <w:t>and will abide by the requirements and guidelines of the program.</w:t>
      </w:r>
    </w:p>
    <w:p w14:paraId="2A304DD8" w14:textId="77777777" w:rsidR="00743CF2" w:rsidRPr="008C0483" w:rsidRDefault="00743CF2" w:rsidP="00743CF2">
      <w:pPr>
        <w:rPr>
          <w:b/>
          <w:sz w:val="22"/>
          <w:szCs w:val="22"/>
        </w:rPr>
      </w:pPr>
    </w:p>
    <w:p w14:paraId="1A271789" w14:textId="77777777" w:rsidR="00163AB2" w:rsidRPr="00163AB2" w:rsidRDefault="00163AB2" w:rsidP="00163AB2">
      <w:pPr>
        <w:tabs>
          <w:tab w:val="left" w:pos="5040"/>
          <w:tab w:val="left" w:pos="10080"/>
        </w:tabs>
        <w:spacing w:before="120"/>
        <w:rPr>
          <w:b/>
        </w:rPr>
      </w:pPr>
      <w:r w:rsidRPr="00163AB2">
        <w:rPr>
          <w:b/>
        </w:rPr>
        <w:t xml:space="preserve">Signature: </w:t>
      </w:r>
      <w:r w:rsidRPr="00163AB2">
        <w:rPr>
          <w:b/>
          <w:u w:val="single"/>
        </w:rPr>
        <w:tab/>
      </w:r>
      <w:r w:rsidRPr="00163AB2">
        <w:rPr>
          <w:b/>
        </w:rPr>
        <w:t xml:space="preserve">Date </w:t>
      </w:r>
      <w:r w:rsidRPr="00163AB2">
        <w:rPr>
          <w:b/>
          <w:u w:val="single"/>
        </w:rPr>
        <w:tab/>
      </w:r>
    </w:p>
    <w:p w14:paraId="68BEA1DB" w14:textId="77777777" w:rsidR="004B074B" w:rsidRPr="008C0483" w:rsidRDefault="00743CF2" w:rsidP="004B074B">
      <w:pPr>
        <w:spacing w:before="120"/>
      </w:pPr>
      <w:r w:rsidRPr="008C0483">
        <w:rPr>
          <w:sz w:val="22"/>
          <w:szCs w:val="22"/>
        </w:rPr>
        <w:t xml:space="preserve">I affirm that the information I have provided on this application form and any additional information I submit related to the admissions is complete, accurate, and true to the best of my knowledge. If applicable, I authorize each high school and each college or school I have attended to release academic and personal information, as well as my employer to verify my dates of employment. I agree that as a </w:t>
      </w:r>
      <w:r w:rsidR="00163AB2">
        <w:rPr>
          <w:sz w:val="22"/>
          <w:szCs w:val="22"/>
        </w:rPr>
        <w:t>participant in the OSU Workshop,</w:t>
      </w:r>
      <w:r w:rsidRPr="008C0483">
        <w:rPr>
          <w:sz w:val="22"/>
          <w:szCs w:val="22"/>
        </w:rPr>
        <w:t xml:space="preserve"> I will be subject to The Ohio State University Code of Student Conduct. I understand that furnishing false or incomplete information on any part of this application material or other related materials may result in cancellation of admission </w:t>
      </w:r>
      <w:r w:rsidR="00163AB2">
        <w:rPr>
          <w:sz w:val="22"/>
          <w:szCs w:val="22"/>
        </w:rPr>
        <w:t>to the Workshop</w:t>
      </w:r>
      <w:r w:rsidRPr="008C0483">
        <w:rPr>
          <w:sz w:val="22"/>
          <w:szCs w:val="22"/>
        </w:rPr>
        <w:t>.</w:t>
      </w:r>
      <w:r w:rsidR="004B074B" w:rsidRPr="004B074B">
        <w:t xml:space="preserve"> </w:t>
      </w:r>
    </w:p>
    <w:p w14:paraId="74544C83" w14:textId="77777777" w:rsidR="00743CF2" w:rsidRPr="008C0483" w:rsidRDefault="00743CF2" w:rsidP="00743CF2"/>
    <w:p w14:paraId="61082464" w14:textId="77777777" w:rsidR="00163AB2" w:rsidRPr="00163AB2" w:rsidRDefault="00163AB2" w:rsidP="00163AB2">
      <w:pPr>
        <w:tabs>
          <w:tab w:val="left" w:pos="5040"/>
          <w:tab w:val="left" w:pos="10080"/>
        </w:tabs>
        <w:spacing w:before="120"/>
        <w:rPr>
          <w:b/>
        </w:rPr>
      </w:pPr>
      <w:r w:rsidRPr="00163AB2">
        <w:rPr>
          <w:b/>
        </w:rPr>
        <w:t xml:space="preserve">Signature: </w:t>
      </w:r>
      <w:r w:rsidRPr="00163AB2">
        <w:rPr>
          <w:b/>
          <w:u w:val="single"/>
        </w:rPr>
        <w:tab/>
      </w:r>
      <w:r w:rsidRPr="00163AB2">
        <w:rPr>
          <w:b/>
        </w:rPr>
        <w:t xml:space="preserve">Date </w:t>
      </w:r>
      <w:r w:rsidRPr="00163AB2">
        <w:rPr>
          <w:b/>
          <w:u w:val="single"/>
        </w:rPr>
        <w:tab/>
      </w:r>
    </w:p>
    <w:p w14:paraId="1068F243" w14:textId="77777777" w:rsidR="004B074B" w:rsidRPr="008C0483" w:rsidRDefault="001A28B1" w:rsidP="00357721">
      <w:pPr>
        <w:pStyle w:val="Title1"/>
        <w:spacing w:before="180"/>
        <w:ind w:left="-547"/>
        <w:rPr>
          <w:rFonts w:ascii="Times New Roman" w:hAnsi="Times New Roman" w:cs="Times New Roman"/>
        </w:rPr>
      </w:pPr>
      <w:r>
        <w:t>V. Consent to be video Recorded</w:t>
      </w:r>
    </w:p>
    <w:p w14:paraId="2522B754" w14:textId="77777777" w:rsidR="004B074B" w:rsidRDefault="004B074B" w:rsidP="004B074B">
      <w:pPr>
        <w:spacing w:before="120"/>
      </w:pPr>
      <w:r>
        <w:t xml:space="preserve">As part of a university committed to teaching excellence, the Department of East Asian Languages </w:t>
      </w:r>
      <w:r w:rsidR="00163AB2">
        <w:t>and Literatures</w:t>
      </w:r>
      <w:r w:rsidR="0045748B">
        <w:t xml:space="preserve"> (DEALL)</w:t>
      </w:r>
      <w:r w:rsidR="00163AB2">
        <w:t xml:space="preserve"> </w:t>
      </w:r>
      <w:r>
        <w:t>continually work</w:t>
      </w:r>
      <w:r w:rsidR="00163AB2">
        <w:t>s</w:t>
      </w:r>
      <w:r>
        <w:t xml:space="preserve"> toward improving the teaching qualities of its language instructors.  As part of this endeavor, our language programs are integrated with the graduate-level teacher training courses we offer.</w:t>
      </w:r>
      <w:r w:rsidRPr="004B074B">
        <w:t xml:space="preserve"> </w:t>
      </w:r>
      <w:r>
        <w:t>We will be videotaping many of the classes to help us discuss the teaching</w:t>
      </w:r>
      <w:r w:rsidR="00163AB2">
        <w:t xml:space="preserve"> and learning</w:t>
      </w:r>
      <w:r>
        <w:t>.</w:t>
      </w:r>
      <w:r w:rsidR="0045748B">
        <w:t xml:space="preserve"> Video clips and photographs are also used on our promotional materials, </w:t>
      </w:r>
      <w:r w:rsidR="00632F48">
        <w:t>including, but not limited to</w:t>
      </w:r>
      <w:r w:rsidR="0045748B">
        <w:t xml:space="preserve"> DEALL web site and Facebook site and flyers.</w:t>
      </w:r>
    </w:p>
    <w:p w14:paraId="3FDFD3D4" w14:textId="77777777" w:rsidR="004B074B" w:rsidRDefault="004B074B" w:rsidP="004B074B">
      <w:pPr>
        <w:spacing w:before="120"/>
      </w:pPr>
      <w:r>
        <w:t>We ask that you take a few moment</w:t>
      </w:r>
      <w:r w:rsidR="00F82804">
        <w:t>s to review the consent below and sign below to indicate your consent.</w:t>
      </w:r>
    </w:p>
    <w:p w14:paraId="08CE3C58" w14:textId="77777777" w:rsidR="004B074B" w:rsidRDefault="004B074B" w:rsidP="004B074B">
      <w:pPr>
        <w:spacing w:before="120"/>
      </w:pPr>
      <w:r>
        <w:t xml:space="preserve">By signing my name, I agree to be </w:t>
      </w:r>
      <w:r w:rsidR="0045748B">
        <w:t>video recorded and photographed</w:t>
      </w:r>
      <w:r>
        <w:t xml:space="preserve"> in my classes d</w:t>
      </w:r>
      <w:r w:rsidR="00F82804">
        <w:t>uring the summer of 201</w:t>
      </w:r>
      <w:r w:rsidR="00FD7A0D">
        <w:t>4</w:t>
      </w:r>
      <w:bookmarkStart w:id="0" w:name="_GoBack"/>
      <w:bookmarkEnd w:id="0"/>
      <w:r>
        <w:t xml:space="preserve">, with the understanding that the recording will be used by the faculty and staff of </w:t>
      </w:r>
      <w:r w:rsidR="0045748B">
        <w:t>DEALL</w:t>
      </w:r>
      <w:r>
        <w:t xml:space="preserve"> or the Ohio State University exclusively for the training of teachers or graduate teaching associates in Japanese and Chinese, or for research in</w:t>
      </w:r>
      <w:r w:rsidR="0045748B">
        <w:t xml:space="preserve"> East Asian language pedagogy. I also understand that short video clips and photographs may be used by DEALL to promote its programs and student accomplishments. </w:t>
      </w:r>
      <w:r>
        <w:t xml:space="preserve">It is my understanding that </w:t>
      </w:r>
      <w:r w:rsidR="0045748B">
        <w:t>DEALL or the OSU will not use the</w:t>
      </w:r>
      <w:r>
        <w:t xml:space="preserve"> recording</w:t>
      </w:r>
      <w:r w:rsidR="0045748B">
        <w:t>s or photographs in any known ways that would disadvantage</w:t>
      </w:r>
      <w:r w:rsidR="00632F48">
        <w:t xml:space="preserve"> me</w:t>
      </w:r>
      <w:r w:rsidR="0045748B">
        <w:t xml:space="preserve">. </w:t>
      </w:r>
      <w:r>
        <w:t>I will not claim any rights for the recorded material.</w:t>
      </w:r>
      <w:r w:rsidRPr="004B074B">
        <w:t xml:space="preserve"> </w:t>
      </w:r>
    </w:p>
    <w:p w14:paraId="6AEDA4A7" w14:textId="77777777" w:rsidR="004B074B" w:rsidRDefault="004B074B" w:rsidP="004B074B"/>
    <w:p w14:paraId="39D28CB6" w14:textId="77777777" w:rsidR="004B074B" w:rsidRDefault="004B074B" w:rsidP="004B074B"/>
    <w:p w14:paraId="5D6CE746" w14:textId="77777777" w:rsidR="004B074B" w:rsidRDefault="004B074B" w:rsidP="00163AB2">
      <w:pPr>
        <w:tabs>
          <w:tab w:val="left" w:pos="5040"/>
        </w:tabs>
      </w:pPr>
      <w:r>
        <w:t xml:space="preserve">Name </w:t>
      </w:r>
      <w:r w:rsidR="00163AB2">
        <w:rPr>
          <w:u w:val="single"/>
        </w:rPr>
        <w:tab/>
      </w:r>
      <w:r w:rsidR="00163AB2">
        <w:t xml:space="preserve">  Program: </w:t>
      </w:r>
      <w:r w:rsidR="00163AB2" w:rsidRPr="00163AB2">
        <w:rPr>
          <w:u w:val="single"/>
        </w:rPr>
        <w:t>Workshop in Beginning Chinese</w:t>
      </w:r>
    </w:p>
    <w:p w14:paraId="35F15B5F" w14:textId="77777777" w:rsidR="004B074B" w:rsidRDefault="004B074B" w:rsidP="004B074B"/>
    <w:p w14:paraId="074B176B" w14:textId="77777777" w:rsidR="00163AB2" w:rsidRPr="00163AB2" w:rsidRDefault="00163AB2" w:rsidP="00163AB2">
      <w:pPr>
        <w:tabs>
          <w:tab w:val="left" w:pos="5040"/>
          <w:tab w:val="left" w:pos="10080"/>
        </w:tabs>
        <w:spacing w:before="120"/>
        <w:rPr>
          <w:b/>
        </w:rPr>
      </w:pPr>
      <w:r w:rsidRPr="00163AB2">
        <w:rPr>
          <w:b/>
        </w:rPr>
        <w:t xml:space="preserve">Signature: </w:t>
      </w:r>
      <w:r w:rsidRPr="00163AB2">
        <w:rPr>
          <w:b/>
          <w:u w:val="single"/>
        </w:rPr>
        <w:tab/>
      </w:r>
      <w:r w:rsidRPr="00163AB2">
        <w:rPr>
          <w:b/>
        </w:rPr>
        <w:t xml:space="preserve">Date </w:t>
      </w:r>
      <w:r w:rsidRPr="00163AB2">
        <w:rPr>
          <w:b/>
          <w:u w:val="single"/>
        </w:rPr>
        <w:tab/>
      </w:r>
    </w:p>
    <w:p w14:paraId="66CE176B" w14:textId="77777777" w:rsidR="004B074B" w:rsidRDefault="004B074B" w:rsidP="004B074B"/>
    <w:p w14:paraId="0B6562E1" w14:textId="77777777" w:rsidR="00715843" w:rsidRDefault="00715843"/>
    <w:sectPr w:rsidR="00715843" w:rsidSect="00A57B25">
      <w:pgSz w:w="12240" w:h="15840" w:code="1"/>
      <w:pgMar w:top="720" w:right="720" w:bottom="85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2"/>
    <w:rsid w:val="00163AB2"/>
    <w:rsid w:val="00177787"/>
    <w:rsid w:val="001A28B1"/>
    <w:rsid w:val="001A462A"/>
    <w:rsid w:val="00270CD5"/>
    <w:rsid w:val="002E3AC2"/>
    <w:rsid w:val="00332D97"/>
    <w:rsid w:val="00357721"/>
    <w:rsid w:val="003D2E69"/>
    <w:rsid w:val="0045748B"/>
    <w:rsid w:val="004B074B"/>
    <w:rsid w:val="005B0A1E"/>
    <w:rsid w:val="00632F48"/>
    <w:rsid w:val="00715843"/>
    <w:rsid w:val="00743CF2"/>
    <w:rsid w:val="007809DA"/>
    <w:rsid w:val="007A7B96"/>
    <w:rsid w:val="00864179"/>
    <w:rsid w:val="008833D8"/>
    <w:rsid w:val="00A03851"/>
    <w:rsid w:val="00A57B25"/>
    <w:rsid w:val="00AF604C"/>
    <w:rsid w:val="00E53C18"/>
    <w:rsid w:val="00EB4B0B"/>
    <w:rsid w:val="00F67AA8"/>
    <w:rsid w:val="00F747FF"/>
    <w:rsid w:val="00F82804"/>
    <w:rsid w:val="00FD7A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88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7B"/>
  </w:style>
  <w:style w:type="paragraph" w:styleId="Heading1">
    <w:name w:val="heading 1"/>
    <w:basedOn w:val="Normal"/>
    <w:next w:val="Normal"/>
    <w:link w:val="Heading1Char"/>
    <w:qFormat/>
    <w:rsid w:val="00743CF2"/>
    <w:pPr>
      <w:keepNext/>
      <w:outlineLvl w:val="0"/>
    </w:pPr>
    <w:rPr>
      <w:rFonts w:ascii="Times" w:eastAsia="Times New Roman" w:hAnsi="Times" w:cs="Times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43CF2"/>
    <w:pPr>
      <w:keepNext/>
      <w:spacing w:before="120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43CF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43CF2"/>
    <w:pPr>
      <w:keepNext/>
      <w:pBdr>
        <w:top w:val="double" w:sz="6" w:space="1" w:color="auto"/>
      </w:pBdr>
      <w:spacing w:before="240"/>
      <w:ind w:left="-18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CF2"/>
    <w:rPr>
      <w:rFonts w:ascii="Times" w:eastAsia="Times New Roman" w:hAnsi="Times" w:cs="Times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743CF2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743CF2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743CF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743CF2"/>
    <w:rPr>
      <w:rFonts w:ascii="Times" w:eastAsia="Times New Roman" w:hAnsi="Times" w:cs="Times"/>
      <w:lang w:eastAsia="en-US"/>
    </w:rPr>
  </w:style>
  <w:style w:type="paragraph" w:styleId="Footer">
    <w:name w:val="footer"/>
    <w:basedOn w:val="Normal"/>
    <w:link w:val="FooterChar"/>
    <w:rsid w:val="00743CF2"/>
    <w:pPr>
      <w:tabs>
        <w:tab w:val="center" w:pos="4320"/>
        <w:tab w:val="right" w:pos="8640"/>
      </w:tabs>
    </w:pPr>
    <w:rPr>
      <w:rFonts w:ascii="Times" w:eastAsia="Times New Roman" w:hAnsi="Times" w:cs="Times"/>
      <w:lang w:eastAsia="en-US"/>
    </w:rPr>
  </w:style>
  <w:style w:type="character" w:customStyle="1" w:styleId="BodyTextChar">
    <w:name w:val="Body Text Char"/>
    <w:basedOn w:val="DefaultParagraphFont"/>
    <w:link w:val="BodyText"/>
    <w:rsid w:val="00743CF2"/>
    <w:rPr>
      <w:rFonts w:ascii="Times New Roman" w:eastAsia="Times New Roman" w:hAnsi="Times New Roman" w:cs="Times New Roman"/>
      <w:b/>
      <w:bCs/>
      <w:spacing w:val="-4"/>
      <w:lang w:eastAsia="en-US"/>
    </w:rPr>
  </w:style>
  <w:style w:type="paragraph" w:styleId="BodyText">
    <w:name w:val="Body Text"/>
    <w:basedOn w:val="Normal"/>
    <w:link w:val="BodyTextChar"/>
    <w:rsid w:val="00743CF2"/>
    <w:pPr>
      <w:spacing w:before="120"/>
      <w:jc w:val="both"/>
    </w:pPr>
    <w:rPr>
      <w:rFonts w:ascii="Times New Roman" w:eastAsia="Times New Roman" w:hAnsi="Times New Roman" w:cs="Times New Roman"/>
      <w:b/>
      <w:bCs/>
      <w:spacing w:val="-4"/>
      <w:lang w:eastAsia="en-US"/>
    </w:rPr>
  </w:style>
  <w:style w:type="paragraph" w:customStyle="1" w:styleId="Title1">
    <w:name w:val="Title1"/>
    <w:basedOn w:val="Normal"/>
    <w:rsid w:val="00743CF2"/>
    <w:pPr>
      <w:overflowPunct w:val="0"/>
      <w:autoSpaceDE w:val="0"/>
      <w:autoSpaceDN w:val="0"/>
      <w:adjustRightInd w:val="0"/>
      <w:ind w:left="-576"/>
      <w:textAlignment w:val="baseline"/>
    </w:pPr>
    <w:rPr>
      <w:rFonts w:ascii="Times" w:eastAsia="Times New Roman" w:hAnsi="Times" w:cs="Time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7B"/>
  </w:style>
  <w:style w:type="paragraph" w:styleId="Heading1">
    <w:name w:val="heading 1"/>
    <w:basedOn w:val="Normal"/>
    <w:next w:val="Normal"/>
    <w:link w:val="Heading1Char"/>
    <w:qFormat/>
    <w:rsid w:val="00743CF2"/>
    <w:pPr>
      <w:keepNext/>
      <w:outlineLvl w:val="0"/>
    </w:pPr>
    <w:rPr>
      <w:rFonts w:ascii="Times" w:eastAsia="Times New Roman" w:hAnsi="Times" w:cs="Times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43CF2"/>
    <w:pPr>
      <w:keepNext/>
      <w:spacing w:before="120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43CF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43CF2"/>
    <w:pPr>
      <w:keepNext/>
      <w:pBdr>
        <w:top w:val="double" w:sz="6" w:space="1" w:color="auto"/>
      </w:pBdr>
      <w:spacing w:before="240"/>
      <w:ind w:left="-180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CF2"/>
    <w:rPr>
      <w:rFonts w:ascii="Times" w:eastAsia="Times New Roman" w:hAnsi="Times" w:cs="Times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743CF2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743CF2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743CF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743CF2"/>
    <w:rPr>
      <w:rFonts w:ascii="Times" w:eastAsia="Times New Roman" w:hAnsi="Times" w:cs="Times"/>
      <w:lang w:eastAsia="en-US"/>
    </w:rPr>
  </w:style>
  <w:style w:type="paragraph" w:styleId="Footer">
    <w:name w:val="footer"/>
    <w:basedOn w:val="Normal"/>
    <w:link w:val="FooterChar"/>
    <w:rsid w:val="00743CF2"/>
    <w:pPr>
      <w:tabs>
        <w:tab w:val="center" w:pos="4320"/>
        <w:tab w:val="right" w:pos="8640"/>
      </w:tabs>
    </w:pPr>
    <w:rPr>
      <w:rFonts w:ascii="Times" w:eastAsia="Times New Roman" w:hAnsi="Times" w:cs="Times"/>
      <w:lang w:eastAsia="en-US"/>
    </w:rPr>
  </w:style>
  <w:style w:type="character" w:customStyle="1" w:styleId="BodyTextChar">
    <w:name w:val="Body Text Char"/>
    <w:basedOn w:val="DefaultParagraphFont"/>
    <w:link w:val="BodyText"/>
    <w:rsid w:val="00743CF2"/>
    <w:rPr>
      <w:rFonts w:ascii="Times New Roman" w:eastAsia="Times New Roman" w:hAnsi="Times New Roman" w:cs="Times New Roman"/>
      <w:b/>
      <w:bCs/>
      <w:spacing w:val="-4"/>
      <w:lang w:eastAsia="en-US"/>
    </w:rPr>
  </w:style>
  <w:style w:type="paragraph" w:styleId="BodyText">
    <w:name w:val="Body Text"/>
    <w:basedOn w:val="Normal"/>
    <w:link w:val="BodyTextChar"/>
    <w:rsid w:val="00743CF2"/>
    <w:pPr>
      <w:spacing w:before="120"/>
      <w:jc w:val="both"/>
    </w:pPr>
    <w:rPr>
      <w:rFonts w:ascii="Times New Roman" w:eastAsia="Times New Roman" w:hAnsi="Times New Roman" w:cs="Times New Roman"/>
      <w:b/>
      <w:bCs/>
      <w:spacing w:val="-4"/>
      <w:lang w:eastAsia="en-US"/>
    </w:rPr>
  </w:style>
  <w:style w:type="paragraph" w:customStyle="1" w:styleId="Title1">
    <w:name w:val="Title1"/>
    <w:basedOn w:val="Normal"/>
    <w:rsid w:val="00743CF2"/>
    <w:pPr>
      <w:overflowPunct w:val="0"/>
      <w:autoSpaceDE w:val="0"/>
      <w:autoSpaceDN w:val="0"/>
      <w:adjustRightInd w:val="0"/>
      <w:ind w:left="-576"/>
      <w:textAlignment w:val="baseline"/>
    </w:pPr>
    <w:rPr>
      <w:rFonts w:ascii="Times" w:eastAsia="Times New Roman" w:hAnsi="Times" w:cs="Time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noda1</dc:creator>
  <cp:lastModifiedBy>College Humanities</cp:lastModifiedBy>
  <cp:revision>3</cp:revision>
  <dcterms:created xsi:type="dcterms:W3CDTF">2013-12-30T17:00:00Z</dcterms:created>
  <dcterms:modified xsi:type="dcterms:W3CDTF">2013-12-30T17:00:00Z</dcterms:modified>
</cp:coreProperties>
</file>